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0037" w14:textId="6ED919F6" w:rsidR="00D01BB4" w:rsidRPr="00AB49E5" w:rsidRDefault="00D01BB4" w:rsidP="00D01B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Hlk94693772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Центр инноваций социальной сферы Волгоградской области ГАУ ВО "Мой бизнес" объявляет сбор коммерческих предложений исполнителей на оказание консультационных услуг 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субъектам малого и среднего предпринимательства</w:t>
      </w:r>
    </w:p>
    <w:bookmarkEnd w:id="0"/>
    <w:p w14:paraId="740A1292" w14:textId="77777777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оказания услуг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Волгоградская область, г. Волгоград</w:t>
      </w:r>
    </w:p>
    <w:p w14:paraId="7F70A368" w14:textId="438ECEB2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оказания услуг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с даты подписания договора </w:t>
      </w:r>
      <w:r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</w:t>
      </w:r>
      <w:r w:rsidR="009713AD"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73DE2"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сентября</w:t>
      </w:r>
      <w:r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</w:t>
      </w:r>
      <w:r w:rsidR="00C73DE2"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A53F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года.</w:t>
      </w:r>
    </w:p>
    <w:p w14:paraId="2CD289AA" w14:textId="77777777" w:rsidR="00F07C0C" w:rsidRPr="00AB49E5" w:rsidRDefault="00F07C0C" w:rsidP="00F07C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Объем услуг:</w:t>
      </w:r>
    </w:p>
    <w:p w14:paraId="23F80245" w14:textId="77777777" w:rsidR="00F07C0C" w:rsidRPr="00AB49E5" w:rsidRDefault="00F07C0C" w:rsidP="00F07C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>В период действия договора исполнитель должен обеспечить предоставление консультационных услуг в следующем объеме: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979"/>
        <w:gridCol w:w="1850"/>
        <w:gridCol w:w="2915"/>
      </w:tblGrid>
      <w:tr w:rsidR="003B7DB8" w:rsidRPr="00AB49E5" w14:paraId="68DFB834" w14:textId="77777777" w:rsidTr="003B7DB8">
        <w:trPr>
          <w:jc w:val="center"/>
        </w:trPr>
        <w:tc>
          <w:tcPr>
            <w:tcW w:w="846" w:type="dxa"/>
          </w:tcPr>
          <w:p w14:paraId="7C7BDDCA" w14:textId="77777777" w:rsidR="003B7DB8" w:rsidRPr="00AB49E5" w:rsidRDefault="003B7DB8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36F88E96" w14:textId="77777777" w:rsidR="003B7DB8" w:rsidRPr="00AB49E5" w:rsidRDefault="003B7DB8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1621474"/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02E1E84" w14:textId="482A47BB" w:rsidR="003B7DB8" w:rsidRPr="00AB49E5" w:rsidRDefault="003B7DB8" w:rsidP="003B7D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онсультаций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менее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33B1211B" w14:textId="72C1A637" w:rsidR="003B7DB8" w:rsidRPr="003B7DB8" w:rsidRDefault="003B7DB8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DB8">
              <w:rPr>
                <w:rFonts w:ascii="Times New Roman" w:hAnsi="Times New Roman" w:cs="Times New Roman"/>
                <w:b/>
                <w:bCs/>
              </w:rPr>
              <w:t>Количество получателей услуг (субъекты МСП), не менее</w:t>
            </w:r>
          </w:p>
        </w:tc>
      </w:tr>
      <w:tr w:rsidR="003B7DB8" w:rsidRPr="00AB49E5" w14:paraId="2E223FD6" w14:textId="77777777" w:rsidTr="003B7DB8">
        <w:trPr>
          <w:jc w:val="center"/>
        </w:trPr>
        <w:tc>
          <w:tcPr>
            <w:tcW w:w="846" w:type="dxa"/>
          </w:tcPr>
          <w:p w14:paraId="69AA989A" w14:textId="77777777" w:rsidR="003B7DB8" w:rsidRPr="00AB49E5" w:rsidRDefault="003B7DB8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14:paraId="1F9D6A07" w14:textId="595C1043" w:rsidR="003B7DB8" w:rsidRPr="00AB49E5" w:rsidRDefault="003B7DB8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D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связанным с созданием маркетинговой стратегии реализации проектов субъектов социального предпринимательства</w:t>
            </w:r>
            <w:r w:rsidRPr="0097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shd w:val="clear" w:color="auto" w:fill="auto"/>
          </w:tcPr>
          <w:p w14:paraId="74F94EAE" w14:textId="6C807010" w:rsidR="003B7DB8" w:rsidRPr="00AB49E5" w:rsidRDefault="00C73DE2" w:rsidP="003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5" w:type="dxa"/>
            <w:shd w:val="clear" w:color="auto" w:fill="auto"/>
          </w:tcPr>
          <w:p w14:paraId="1B4C55A2" w14:textId="4DD4CECE" w:rsidR="003B7DB8" w:rsidRPr="00266619" w:rsidRDefault="00C73DE2" w:rsidP="004E3E2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bookmarkEnd w:id="1"/>
    </w:tbl>
    <w:p w14:paraId="21436B84" w14:textId="4541E9C1" w:rsidR="00F07C0C" w:rsidRPr="00AB49E5" w:rsidRDefault="00F07C0C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F944AF8" w14:textId="77777777" w:rsidR="00F07C0C" w:rsidRPr="00AB49E5" w:rsidRDefault="00F07C0C" w:rsidP="00F07C0C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исполнителя (непосредственных исполнителей):</w:t>
      </w:r>
    </w:p>
    <w:p w14:paraId="470CBD06" w14:textId="150747BD" w:rsidR="00F07C0C" w:rsidRPr="00AB49E5" w:rsidRDefault="00F07C0C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 xml:space="preserve">наличие профессиональной квалификации </w:t>
      </w:r>
      <w:r w:rsidR="005023E0">
        <w:rPr>
          <w:rFonts w:ascii="Times New Roman" w:hAnsi="Times New Roman" w:cs="Times New Roman"/>
          <w:sz w:val="24"/>
          <w:szCs w:val="24"/>
        </w:rPr>
        <w:t xml:space="preserve">и опыта </w:t>
      </w:r>
      <w:r w:rsidRPr="00AB49E5">
        <w:rPr>
          <w:rFonts w:ascii="Times New Roman" w:hAnsi="Times New Roman" w:cs="Times New Roman"/>
          <w:sz w:val="24"/>
          <w:szCs w:val="24"/>
        </w:rPr>
        <w:t xml:space="preserve">в той области, в которой оказывается </w:t>
      </w:r>
      <w:r w:rsidR="005023E0" w:rsidRPr="00AB49E5">
        <w:rPr>
          <w:rFonts w:ascii="Times New Roman" w:hAnsi="Times New Roman" w:cs="Times New Roman"/>
          <w:sz w:val="24"/>
          <w:szCs w:val="24"/>
        </w:rPr>
        <w:t>консультация</w:t>
      </w:r>
      <w:r w:rsidR="005023E0">
        <w:rPr>
          <w:rFonts w:ascii="Times New Roman" w:hAnsi="Times New Roman" w:cs="Times New Roman"/>
          <w:sz w:val="24"/>
          <w:szCs w:val="24"/>
        </w:rPr>
        <w:t>, в сфере социального предпринимательства</w:t>
      </w:r>
    </w:p>
    <w:p w14:paraId="449770F1" w14:textId="5AFA0FC4" w:rsidR="00D01BB4" w:rsidRPr="00AB49E5" w:rsidRDefault="00D01BB4" w:rsidP="00D01BB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AB49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Формат оказания консультаций: </w:t>
      </w:r>
      <w:r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письменно</w:t>
      </w:r>
      <w:r w:rsidR="004E3E2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7AD0886D" w14:textId="77777777" w:rsidR="00AB49E5" w:rsidRPr="00AB49E5" w:rsidRDefault="00AB49E5" w:rsidP="00AB49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3B92F" w14:textId="2D0EC72B" w:rsidR="00AB49E5" w:rsidRPr="00AB49E5" w:rsidRDefault="00AB49E5" w:rsidP="00AB49E5">
      <w:pPr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Получатели консультационных услуг:</w:t>
      </w:r>
      <w:r w:rsidRPr="00AB4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C1648" w14:textId="5C226740" w:rsidR="00AB49E5" w:rsidRPr="00AB49E5" w:rsidRDefault="00AB49E5" w:rsidP="00B91E2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2" w:name="_Hlk74055566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и осуществляющие </w:t>
      </w:r>
      <w:r w:rsidRPr="00AB49E5">
        <w:rPr>
          <w:rFonts w:ascii="Times New Roman" w:hAnsi="Times New Roman" w:cs="Times New Roman"/>
          <w:sz w:val="24"/>
          <w:szCs w:val="24"/>
        </w:rPr>
        <w:t>деятельность в области социального предпринимательства на территории Волгоградской области и (или) заинтересованные в осуществлении деятельности в области социального предпринимательства</w:t>
      </w:r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 же внесённые в единый реестр субъектов малого и среднего предпринимательства (</w:t>
      </w:r>
      <w:hyperlink r:id="rId5" w:history="1">
        <w:r w:rsidRPr="00AB49E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End w:id="2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C98F00" w14:textId="77777777" w:rsidR="00DC7665" w:rsidRPr="00AB49E5" w:rsidRDefault="00DC7665" w:rsidP="00AB49E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2C269D8" w14:textId="74DF1E0F" w:rsidR="00CD0307" w:rsidRPr="008027E1" w:rsidRDefault="00D01BB4" w:rsidP="008027E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Условия предоставления услуг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14:paraId="776333D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Консультационные услуги предоставляются на основании запроса Заявителя. </w:t>
      </w:r>
    </w:p>
    <w:p w14:paraId="33C9D8E4" w14:textId="5357E31E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заявителя (субъекта МСП) может быть сформирован и направлен по электронной почте или в результате личного обращения в офис Исполнителя. </w:t>
      </w:r>
    </w:p>
    <w:p w14:paraId="61927C5E" w14:textId="30948CEC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поступлении запроса Исполнителю, вся информация, содержащаяся в запросе заявителей, (дата обращения, ФИО, ИНН контактный телефон, содержание вопроса) в электронном виде 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ЦИСС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6" w:history="1">
        <w:r w:rsidRPr="00C234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ciss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3B7DB8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volganet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.ru</w:t>
        </w:r>
      </w:hyperlink>
      <w:r w:rsidRPr="00CD0307">
        <w:rPr>
          <w:rFonts w:ascii="Times New Roman" w:hAnsi="Times New Roman" w:cs="Times New Roman"/>
          <w:sz w:val="24"/>
          <w:szCs w:val="24"/>
        </w:rPr>
        <w:t xml:space="preserve">  для ознакомления и получения согласования.</w:t>
      </w:r>
    </w:p>
    <w:p w14:paraId="4BB9FE4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</w:p>
    <w:p w14:paraId="395E0693" w14:textId="0D2D6F70" w:rsidR="00CD0307" w:rsidRPr="00CD0307" w:rsidRDefault="00CD0307" w:rsidP="00CD03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добросовестно, качественно и своевременно оказывать консультации и/или услуги субъектам МСП;</w:t>
      </w:r>
    </w:p>
    <w:p w14:paraId="672F0220" w14:textId="6D236EBD" w:rsidR="00CD0307" w:rsidRPr="00CD0307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оказывать консультации субъектам МСП в рамках договора бесплатно, без взимания дополнительных денежных средств;</w:t>
      </w:r>
    </w:p>
    <w:p w14:paraId="117185D5" w14:textId="035C28A6" w:rsidR="00CD0307" w:rsidRPr="008027E1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7E1">
        <w:rPr>
          <w:rFonts w:ascii="Times New Roman" w:hAnsi="Times New Roman" w:cs="Times New Roman"/>
          <w:sz w:val="24"/>
          <w:szCs w:val="24"/>
          <w:lang w:eastAsia="ru-RU"/>
        </w:rPr>
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</w:r>
    </w:p>
    <w:p w14:paraId="42E9E6D6" w14:textId="77777777" w:rsidR="00C73DE2" w:rsidRDefault="00C73DE2" w:rsidP="00C73D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Исполнитель предоставляет 1 раз в месяц, не позднее 25 числа каждого месяца </w:t>
      </w:r>
      <w:r w:rsidRPr="007168EF">
        <w:t xml:space="preserve"> </w:t>
      </w:r>
      <w:r w:rsidRPr="005A52E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(если в отчетном периоде услуги были оказаны) и в срок не более 3 (трех) рабочих дней с момента исполнения своих обязательств</w:t>
      </w:r>
      <w:r w:rsidRPr="007168EF">
        <w:t xml:space="preserve"> </w:t>
      </w: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 отчетные документы:</w:t>
      </w:r>
    </w:p>
    <w:p w14:paraId="22496A99" w14:textId="77777777" w:rsidR="00C73DE2" w:rsidRPr="005A52EF" w:rsidRDefault="00C73DE2" w:rsidP="00C73DE2">
      <w:pPr>
        <w:spacing w:after="0"/>
        <w:ind w:right="-3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_Hlk128126527"/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Аналитический отчет, предоставляется в письменной форме, сброшюрованном виде в формате А4, а также в электронном виде в формате Word (для текстовых документов) и формате Excel (для документов, содержащих большие массивы данных, таблицы) и должны включать:</w:t>
      </w:r>
    </w:p>
    <w:p w14:paraId="758B34AA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титульный лист, на котором указано наименование услуги по договору;</w:t>
      </w:r>
    </w:p>
    <w:p w14:paraId="787049BA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номер договора;</w:t>
      </w:r>
    </w:p>
    <w:p w14:paraId="06C95B09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полное и сокращенное наименование Исполнителя, а также все реквизиты, контактный телефон и электронную почту Исполнителя;</w:t>
      </w:r>
    </w:p>
    <w:p w14:paraId="75B6227C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перечень и сроки реализации услуг, осуществленных в рамках исполнения договора.</w:t>
      </w:r>
      <w:bookmarkEnd w:id="3"/>
    </w:p>
    <w:p w14:paraId="6755F46B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lang w:eastAsia="ar-SA"/>
        </w:rPr>
      </w:pP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журнал учёта лиц за отчетный период в печатном и в электронном виде в формате </w:t>
      </w: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Excel</w:t>
      </w:r>
      <w:r w:rsidRPr="005A52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форме Заказчика </w:t>
      </w:r>
    </w:p>
    <w:p w14:paraId="678E92FF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запросы на получение консультации от субъектов МСП с отметками субъектов о получении консультационных услуг;</w:t>
      </w:r>
    </w:p>
    <w:p w14:paraId="63AA3094" w14:textId="77777777" w:rsidR="00C73DE2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 xml:space="preserve">копии полученных консультаций </w:t>
      </w:r>
    </w:p>
    <w:p w14:paraId="131685D8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анкеты удовлетворенности услугой</w:t>
      </w:r>
    </w:p>
    <w:p w14:paraId="62196E68" w14:textId="77777777" w:rsidR="00C73DE2" w:rsidRPr="005A52EF" w:rsidRDefault="00C73DE2" w:rsidP="00C73DE2">
      <w:pPr>
        <w:pStyle w:val="a5"/>
        <w:numPr>
          <w:ilvl w:val="0"/>
          <w:numId w:val="8"/>
        </w:numPr>
        <w:suppressAutoHyphens/>
        <w:spacing w:after="0" w:line="240" w:lineRule="auto"/>
        <w:ind w:left="360" w:right="-3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2EF">
        <w:rPr>
          <w:rFonts w:ascii="Times New Roman" w:hAnsi="Times New Roman" w:cs="Times New Roman"/>
          <w:sz w:val="24"/>
          <w:szCs w:val="24"/>
          <w:lang w:eastAsia="ru-RU"/>
        </w:rPr>
        <w:t>акт оказанных услуг за отчетный период</w:t>
      </w:r>
    </w:p>
    <w:p w14:paraId="0050D830" w14:textId="6A15CF2E" w:rsidR="00D01BB4" w:rsidRPr="00AB49E5" w:rsidRDefault="00CD0307" w:rsidP="007426AD">
      <w:pPr>
        <w:shd w:val="clear" w:color="auto" w:fill="FFFFFF"/>
        <w:spacing w:after="27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D01BB4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  Исполнитель обязан обеспечить оказание консультационных услуг с момента заключения контракта в объеме, согласованном с Заказчиком. График и объем оказания консультационных услуг является неотъемлемой частью контракта и предусматривает возможность равномерного оказания услуг в течение действия договора.</w:t>
      </w:r>
    </w:p>
    <w:p w14:paraId="38824ED4" w14:textId="77777777" w:rsidR="00D01BB4" w:rsidRPr="00AB49E5" w:rsidRDefault="00D01BB4" w:rsidP="00D01BB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A16E6FE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оказания консультационных услуг;</w:t>
      </w:r>
    </w:p>
    <w:p w14:paraId="5BA88D8A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стоимость контракта в соответствии с техническим заданием;</w:t>
      </w:r>
    </w:p>
    <w:p w14:paraId="6C4ADD4B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0F18713F" w14:textId="110F4BD1" w:rsidR="00D01BB4" w:rsidRPr="00AB49E5" w:rsidRDefault="00D01BB4" w:rsidP="00D01B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" w:name="_Hlk94693786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по </w:t>
      </w:r>
      <w:r w:rsidR="003E4A1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29</w:t>
      </w:r>
      <w:r w:rsidR="00C73DE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марта 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202</w:t>
      </w:r>
      <w:r w:rsidR="00C73DE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3 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года включительно.</w:t>
      </w:r>
    </w:p>
    <w:p w14:paraId="37BD400D" w14:textId="2CAF7A0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Коммерческие предложения направляются на электронный адрес: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hyperlink r:id="rId7" w:history="1"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ciss34@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Дополнительные вопросы можно уточнить в Центре инноваций социальной сферы по телефону - 8(8442) 23-01-50</w:t>
      </w:r>
      <w:r w:rsidR="00C73DE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23-01-51</w:t>
      </w:r>
    </w:p>
    <w:bookmarkEnd w:id="4"/>
    <w:p w14:paraId="13261271" w14:textId="77777777" w:rsidR="00E038B2" w:rsidRPr="003B7DB8" w:rsidRDefault="00E038B2">
      <w:pPr>
        <w:rPr>
          <w:rFonts w:ascii="Times New Roman" w:hAnsi="Times New Roman" w:cs="Times New Roman"/>
          <w:sz w:val="24"/>
          <w:szCs w:val="24"/>
        </w:rPr>
      </w:pPr>
    </w:p>
    <w:sectPr w:rsidR="00E038B2" w:rsidRPr="003B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7F5C9E"/>
    <w:multiLevelType w:val="hybridMultilevel"/>
    <w:tmpl w:val="CFCA1D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887"/>
    <w:multiLevelType w:val="hybridMultilevel"/>
    <w:tmpl w:val="0E3EB13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F66FEB"/>
    <w:multiLevelType w:val="hybridMultilevel"/>
    <w:tmpl w:val="AB34992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253465">
    <w:abstractNumId w:val="3"/>
  </w:num>
  <w:num w:numId="2" w16cid:durableId="1542594136">
    <w:abstractNumId w:val="1"/>
  </w:num>
  <w:num w:numId="3" w16cid:durableId="903415025">
    <w:abstractNumId w:val="7"/>
  </w:num>
  <w:num w:numId="4" w16cid:durableId="359402131">
    <w:abstractNumId w:val="0"/>
  </w:num>
  <w:num w:numId="5" w16cid:durableId="688870269">
    <w:abstractNumId w:val="6"/>
  </w:num>
  <w:num w:numId="6" w16cid:durableId="478882233">
    <w:abstractNumId w:val="5"/>
  </w:num>
  <w:num w:numId="7" w16cid:durableId="951784464">
    <w:abstractNumId w:val="2"/>
  </w:num>
  <w:num w:numId="8" w16cid:durableId="840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5"/>
    <w:rsid w:val="00020F5F"/>
    <w:rsid w:val="00025972"/>
    <w:rsid w:val="00047396"/>
    <w:rsid w:val="000662FA"/>
    <w:rsid w:val="001673A5"/>
    <w:rsid w:val="001759D9"/>
    <w:rsid w:val="001F5B16"/>
    <w:rsid w:val="00255AF7"/>
    <w:rsid w:val="00266619"/>
    <w:rsid w:val="00336F53"/>
    <w:rsid w:val="003B7DB8"/>
    <w:rsid w:val="003E4A1F"/>
    <w:rsid w:val="003E6EEA"/>
    <w:rsid w:val="00426CCF"/>
    <w:rsid w:val="00481AC1"/>
    <w:rsid w:val="004E3E24"/>
    <w:rsid w:val="005023E0"/>
    <w:rsid w:val="00652D76"/>
    <w:rsid w:val="007426AD"/>
    <w:rsid w:val="008027E1"/>
    <w:rsid w:val="008723A4"/>
    <w:rsid w:val="009713AD"/>
    <w:rsid w:val="00992ED1"/>
    <w:rsid w:val="00997988"/>
    <w:rsid w:val="009D6D35"/>
    <w:rsid w:val="00A41860"/>
    <w:rsid w:val="00A53FB2"/>
    <w:rsid w:val="00AB34D7"/>
    <w:rsid w:val="00AB49E5"/>
    <w:rsid w:val="00AC4D8D"/>
    <w:rsid w:val="00B158B7"/>
    <w:rsid w:val="00C73DE2"/>
    <w:rsid w:val="00CD0307"/>
    <w:rsid w:val="00D01BB4"/>
    <w:rsid w:val="00D13399"/>
    <w:rsid w:val="00D44294"/>
    <w:rsid w:val="00DC7665"/>
    <w:rsid w:val="00DC7FDB"/>
    <w:rsid w:val="00E038B2"/>
    <w:rsid w:val="00E12ED3"/>
    <w:rsid w:val="00E71336"/>
    <w:rsid w:val="00F07C0C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EB9A"/>
  <w15:chartTrackingRefBased/>
  <w15:docId w15:val="{A526F16E-9E32-414D-8CBC-919E58A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49E5"/>
    <w:pPr>
      <w:keepNext/>
      <w:numPr>
        <w:ilvl w:val="2"/>
        <w:numId w:val="2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B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49E5"/>
    <w:rPr>
      <w:rFonts w:ascii="Calibri" w:eastAsia="Calibri" w:hAnsi="Calibri" w:cs="Calibri"/>
      <w:sz w:val="24"/>
      <w:lang w:val="en-US" w:eastAsia="ar-SA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AB49E5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AB49E5"/>
  </w:style>
  <w:style w:type="character" w:styleId="a7">
    <w:name w:val="Unresolved Mention"/>
    <w:basedOn w:val="a0"/>
    <w:uiPriority w:val="99"/>
    <w:semiHidden/>
    <w:unhideWhenUsed/>
    <w:rsid w:val="00AB49E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B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C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s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mail.ru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11</cp:revision>
  <dcterms:created xsi:type="dcterms:W3CDTF">2022-02-14T10:19:00Z</dcterms:created>
  <dcterms:modified xsi:type="dcterms:W3CDTF">2023-03-27T06:26:00Z</dcterms:modified>
</cp:coreProperties>
</file>